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A1" w:rsidRPr="001900DF" w:rsidRDefault="001900DF" w:rsidP="001900DF">
      <w:pPr>
        <w:spacing w:line="360" w:lineRule="auto"/>
        <w:jc w:val="center"/>
        <w:rPr>
          <w:b/>
          <w:sz w:val="24"/>
          <w:szCs w:val="24"/>
        </w:rPr>
      </w:pPr>
      <w:r w:rsidRPr="001900DF"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fr-FR"/>
        </w:rPr>
        <w:t>Verte Campagne</w:t>
      </w:r>
      <w:r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</w:r>
      <w:r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 xml:space="preserve">Verte campagne </w:t>
      </w:r>
      <w:r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>o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 xml:space="preserve">ù je suis né 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</w:r>
      <w:r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>Douce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 xml:space="preserve"> c</w:t>
      </w:r>
      <w:r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>o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 xml:space="preserve">mpagne </w:t>
      </w:r>
      <w:r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>d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 xml:space="preserve">e mes jeunes années 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  <w:t xml:space="preserve">La ville pleure </w:t>
      </w:r>
      <w:r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>e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 xml:space="preserve">t ses larmes de pluie 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  <w:t xml:space="preserve">Dansent et meurent </w:t>
      </w:r>
      <w:r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>s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 xml:space="preserve">ur mon cœur qui s'ennuie 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  <w:t xml:space="preserve">Et moi, je rêve de toi, oh mon amie 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  <w:t xml:space="preserve">Verte campagne </w:t>
      </w:r>
      <w:r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 xml:space="preserve">que tu es loin </w:t>
      </w:r>
      <w:r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  <w:t>Douce co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 xml:space="preserve">mpagne </w:t>
      </w:r>
      <w:r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>d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 xml:space="preserve">e mon premier chagrin 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  <w:t xml:space="preserve">Le temps s'efface </w:t>
      </w:r>
      <w:r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>pour moi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 xml:space="preserve"> rien n'a changé </w:t>
      </w:r>
      <w:bookmarkStart w:id="0" w:name="_GoBack"/>
      <w:bookmarkEnd w:id="0"/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  <w:t xml:space="preserve">Deux bras m'enlacent </w:t>
      </w:r>
      <w:r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>p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 xml:space="preserve">armi les champs de blé 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  <w:t>Et moi, je rêve de toi,</w:t>
      </w:r>
      <w:r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 xml:space="preserve"> 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 xml:space="preserve">oh mon amie 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  <w:t xml:space="preserve">Là, dans la ville toutes ces mains tendues 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  <w:t xml:space="preserve">M'offrent des fleurs et des fruits inconnus 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</w:r>
      <w:r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>Et moi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 xml:space="preserve"> je vais le long des rues perdues 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  <w:t xml:space="preserve">Un air de guitare me parle de toi 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  <w:t xml:space="preserve">Verte campagne </w:t>
      </w:r>
      <w:r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 xml:space="preserve">où je suis né </w:t>
      </w:r>
      <w:r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  <w:t>Douce co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 xml:space="preserve">mpagne </w:t>
      </w:r>
      <w:r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>d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 xml:space="preserve">e mes jeunes années 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  <w:t>La ville chante</w:t>
      </w:r>
      <w:r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>,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>é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 xml:space="preserve">parpille sa joie 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  <w:t>La ville chante</w:t>
      </w:r>
      <w:r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 xml:space="preserve"> m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t xml:space="preserve">ais je ne l'entends pas 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  <w:t xml:space="preserve">Et moi, je rêve de toi, oh mon amie </w:t>
      </w:r>
      <w:r w:rsidRPr="001900DF">
        <w:rPr>
          <w:rFonts w:ascii="Arial" w:eastAsia="Times New Roman" w:hAnsi="Arial" w:cs="Arial"/>
          <w:b/>
          <w:color w:val="505050"/>
          <w:sz w:val="24"/>
          <w:szCs w:val="24"/>
          <w:lang w:eastAsia="fr-FR"/>
        </w:rPr>
        <w:br/>
      </w:r>
    </w:p>
    <w:sectPr w:rsidR="00772BA1" w:rsidRPr="00190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DF"/>
    <w:rsid w:val="001900DF"/>
    <w:rsid w:val="0077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638</Characters>
  <Application>Microsoft Office Word</Application>
  <DocSecurity>0</DocSecurity>
  <Lines>5</Lines>
  <Paragraphs>1</Paragraphs>
  <ScaleCrop>false</ScaleCrop>
  <Company>HP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1</cp:revision>
  <dcterms:created xsi:type="dcterms:W3CDTF">2018-07-21T13:58:00Z</dcterms:created>
  <dcterms:modified xsi:type="dcterms:W3CDTF">2018-07-21T14:05:00Z</dcterms:modified>
</cp:coreProperties>
</file>